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5D5D4680" w:rsidR="005472C4" w:rsidRDefault="005472C4" w:rsidP="003B299A">
      <w:pPr>
        <w:pStyle w:val="berschrift"/>
        <w:rPr>
          <w:rFonts w:cs="Arial"/>
          <w:sz w:val="22"/>
          <w:szCs w:val="22"/>
        </w:rPr>
      </w:pPr>
      <w:r>
        <w:rPr>
          <w:rFonts w:cs="Arial"/>
          <w:sz w:val="22"/>
          <w:szCs w:val="22"/>
        </w:rPr>
        <w:t>Freitag, 27. Januar 2023 um 20.</w:t>
      </w:r>
      <w:r w:rsidR="00C952A7">
        <w:rPr>
          <w:rFonts w:cs="Arial"/>
          <w:sz w:val="22"/>
          <w:szCs w:val="22"/>
        </w:rPr>
        <w:t>0</w:t>
      </w:r>
      <w:r>
        <w:rPr>
          <w:rFonts w:cs="Arial"/>
          <w:sz w:val="22"/>
          <w:szCs w:val="22"/>
        </w:rPr>
        <w:t>0 Uhr</w:t>
      </w:r>
    </w:p>
    <w:p w14:paraId="635F9ABE" w14:textId="0E348C82" w:rsidR="005078C6" w:rsidRDefault="00421E89" w:rsidP="00C65A58">
      <w:pPr>
        <w:pStyle w:val="Text"/>
        <w:rPr>
          <w:rFonts w:cs="Arial"/>
          <w:sz w:val="22"/>
          <w:szCs w:val="22"/>
        </w:rPr>
      </w:pPr>
      <w:r>
        <w:rPr>
          <w:rFonts w:cs="Arial"/>
          <w:sz w:val="22"/>
          <w:szCs w:val="22"/>
        </w:rPr>
        <w:t xml:space="preserve">Kulturhaus Osterfeld – </w:t>
      </w:r>
      <w:r w:rsidR="00C952A7">
        <w:rPr>
          <w:rFonts w:cs="Arial"/>
          <w:sz w:val="22"/>
          <w:szCs w:val="22"/>
        </w:rPr>
        <w:t>Großer Saal</w:t>
      </w:r>
    </w:p>
    <w:p w14:paraId="1693F1D0" w14:textId="6AB48CC1" w:rsidR="004930C6" w:rsidRDefault="00C952A7" w:rsidP="00C65A58">
      <w:pPr>
        <w:pStyle w:val="Text"/>
        <w:rPr>
          <w:rFonts w:cs="Arial"/>
          <w:b/>
          <w:bCs/>
          <w:sz w:val="22"/>
          <w:szCs w:val="22"/>
          <w:lang w:val="en-US"/>
        </w:rPr>
      </w:pPr>
      <w:proofErr w:type="spellStart"/>
      <w:r>
        <w:rPr>
          <w:rFonts w:cs="Arial"/>
          <w:b/>
          <w:bCs/>
          <w:sz w:val="22"/>
          <w:szCs w:val="22"/>
          <w:lang w:val="en-US"/>
        </w:rPr>
        <w:t>Füenf</w:t>
      </w:r>
      <w:proofErr w:type="spellEnd"/>
    </w:p>
    <w:p w14:paraId="37EFCED1" w14:textId="3DB9CA27" w:rsidR="00C952A7" w:rsidRDefault="00C952A7" w:rsidP="00C65A58">
      <w:pPr>
        <w:pStyle w:val="Text"/>
        <w:rPr>
          <w:rFonts w:cs="Arial"/>
          <w:b/>
          <w:bCs/>
          <w:sz w:val="22"/>
          <w:szCs w:val="22"/>
          <w:lang w:val="en-US"/>
        </w:rPr>
      </w:pPr>
      <w:r>
        <w:rPr>
          <w:rFonts w:cs="Arial"/>
          <w:b/>
          <w:bCs/>
          <w:sz w:val="22"/>
          <w:szCs w:val="22"/>
          <w:lang w:val="en-US"/>
        </w:rPr>
        <w:t xml:space="preserve">ENDLICH! – Die </w:t>
      </w:r>
      <w:proofErr w:type="spellStart"/>
      <w:r>
        <w:rPr>
          <w:rFonts w:cs="Arial"/>
          <w:b/>
          <w:bCs/>
          <w:sz w:val="22"/>
          <w:szCs w:val="22"/>
          <w:lang w:val="en-US"/>
        </w:rPr>
        <w:t>Abschiedstour</w:t>
      </w:r>
      <w:proofErr w:type="spellEnd"/>
      <w:r>
        <w:rPr>
          <w:rFonts w:cs="Arial"/>
          <w:b/>
          <w:bCs/>
          <w:sz w:val="22"/>
          <w:szCs w:val="22"/>
          <w:lang w:val="en-US"/>
        </w:rPr>
        <w:t xml:space="preserve"> </w:t>
      </w:r>
      <w:proofErr w:type="spellStart"/>
      <w:r>
        <w:rPr>
          <w:rFonts w:cs="Arial"/>
          <w:b/>
          <w:bCs/>
          <w:sz w:val="22"/>
          <w:szCs w:val="22"/>
          <w:lang w:val="en-US"/>
        </w:rPr>
        <w:t>mit</w:t>
      </w:r>
      <w:proofErr w:type="spellEnd"/>
      <w:r>
        <w:rPr>
          <w:rFonts w:cs="Arial"/>
          <w:b/>
          <w:bCs/>
          <w:sz w:val="22"/>
          <w:szCs w:val="22"/>
          <w:lang w:val="en-US"/>
        </w:rPr>
        <w:t xml:space="preserve"> High</w:t>
      </w:r>
      <w:r w:rsidR="00002FF3">
        <w:rPr>
          <w:rFonts w:cs="Arial"/>
          <w:b/>
          <w:bCs/>
          <w:sz w:val="22"/>
          <w:szCs w:val="22"/>
          <w:lang w:val="en-US"/>
        </w:rPr>
        <w:t xml:space="preserve">lights </w:t>
      </w:r>
      <w:proofErr w:type="spellStart"/>
      <w:r w:rsidR="00002FF3">
        <w:rPr>
          <w:rFonts w:cs="Arial"/>
          <w:b/>
          <w:bCs/>
          <w:sz w:val="22"/>
          <w:szCs w:val="22"/>
          <w:lang w:val="en-US"/>
        </w:rPr>
        <w:t>aus</w:t>
      </w:r>
      <w:proofErr w:type="spellEnd"/>
      <w:r w:rsidR="00002FF3">
        <w:rPr>
          <w:rFonts w:cs="Arial"/>
          <w:b/>
          <w:bCs/>
          <w:sz w:val="22"/>
          <w:szCs w:val="22"/>
          <w:lang w:val="en-US"/>
        </w:rPr>
        <w:t xml:space="preserve"> 25 Jahren</w:t>
      </w:r>
    </w:p>
    <w:p w14:paraId="16B986AC" w14:textId="1AA11B1B" w:rsidR="006E43B3" w:rsidRPr="006E43B3" w:rsidRDefault="00002FF3" w:rsidP="006E43B3">
      <w:pPr>
        <w:pStyle w:val="Text"/>
        <w:rPr>
          <w:rFonts w:asciiTheme="majorHAnsi" w:hAnsiTheme="majorHAnsi" w:cstheme="majorHAnsi"/>
          <w:b/>
          <w:bCs/>
          <w:sz w:val="22"/>
          <w:szCs w:val="22"/>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 Cappella</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38B16BA" w14:textId="77777777" w:rsidR="006216C6" w:rsidRDefault="00247991"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ENDLICH Schluss mit lustig? Geht den Maulhelden ENDLICH mal die Puste aus? Werden diese Kindsköpfe ENDLICH erwachsen? Tja, scheint so. Wohl auch die geilste Zeit währt nicht ewig. So kommt nun auch die Ära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füenf</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auf die Zielgerade für den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Endspott</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der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Besinglichkeiten</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p>
    <w:p w14:paraId="17067ADA" w14:textId="77777777" w:rsidR="006216C6" w:rsidRDefault="006216C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A5654F2" w14:textId="05A9E118" w:rsidR="00DE421C" w:rsidRDefault="00247991"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Jetzt aber erst mal runter von der Tränendrüse. So sang- und klanglos machen sie sich nicht vom Acker. Bis für Justice,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Pelvis</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Memphis, Little Joe und Dottore Basso also ENDLICH der letzte Vorhang fällt, haben sie nochmals richtig Böcke, für euch ein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musikomisches</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Freudenfeuer eines Vierteljahrhunderts </w:t>
      </w:r>
      <w:proofErr w:type="gram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Sing</w:t>
      </w:r>
      <w:proofErr w:type="gram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&amp;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Unsing</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abzufackeln.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füenf</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bedanken sich aufs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scherzlichste</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mit dem Besten, was ihr bescheidenes Repertoire zu bieten hat - nebst einem allabendlichen Wunschkonzert - ENDLICH bei den treuesten Fans der Welt! Also langer Rede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schnurzer</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Sing: </w:t>
      </w:r>
      <w:proofErr w:type="spellStart"/>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füenf</w:t>
      </w:r>
      <w:proofErr w:type="spellEnd"/>
      <w:r w:rsidRPr="0024799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halt doch mal die Klappe…na ENDLICH</w:t>
      </w:r>
      <w:r w:rsidR="0037476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60C248EB" w14:textId="77777777" w:rsidR="00E07F66" w:rsidRDefault="00E07F6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38C84199"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E07F66" w:rsidRPr="00E07F66">
        <w:rPr>
          <w:rFonts w:eastAsia="Times New Roman" w:cs="Arial"/>
          <w:color w:val="auto"/>
          <w:sz w:val="22"/>
          <w:szCs w:val="22"/>
          <w:bdr w:val="none" w:sz="0" w:space="0" w:color="auto"/>
          <w14:textOutline w14:w="0" w14:cap="rnd" w14:cmpd="sng" w14:algn="ctr">
            <w14:noFill/>
            <w14:prstDash w14:val="solid"/>
            <w14:bevel/>
          </w14:textOutline>
        </w:rPr>
        <w:t xml:space="preserve">VK: € 26,60 / </w:t>
      </w:r>
      <w:proofErr w:type="spellStart"/>
      <w:r w:rsidR="00E07F66" w:rsidRPr="00E07F66">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E07F66" w:rsidRPr="00E07F66">
        <w:rPr>
          <w:rFonts w:eastAsia="Times New Roman" w:cs="Arial"/>
          <w:color w:val="auto"/>
          <w:sz w:val="22"/>
          <w:szCs w:val="22"/>
          <w:bdr w:val="none" w:sz="0" w:space="0" w:color="auto"/>
          <w14:textOutline w14:w="0" w14:cap="rnd" w14:cmpd="sng" w14:algn="ctr">
            <w14:noFill/>
            <w14:prstDash w14:val="solid"/>
            <w14:bevel/>
          </w14:textOutline>
        </w:rPr>
        <w:t xml:space="preserve">. 20,20 AK: € 28,70 / </w:t>
      </w:r>
      <w:proofErr w:type="spellStart"/>
      <w:r w:rsidR="00E07F66" w:rsidRPr="00E07F66">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E07F66" w:rsidRPr="00E07F66">
        <w:rPr>
          <w:rFonts w:eastAsia="Times New Roman" w:cs="Arial"/>
          <w:color w:val="auto"/>
          <w:sz w:val="22"/>
          <w:szCs w:val="22"/>
          <w:bdr w:val="none" w:sz="0" w:space="0" w:color="auto"/>
          <w14:textOutline w14:w="0" w14:cap="rnd" w14:cmpd="sng" w14:algn="ctr">
            <w14:noFill/>
            <w14:prstDash w14:val="solid"/>
            <w14:bevel/>
          </w14:textOutline>
        </w:rPr>
        <w:t>. 21,70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17E2" w14:textId="77777777" w:rsidR="001D47F2" w:rsidRDefault="001D47F2">
      <w:pPr>
        <w:spacing w:before="0"/>
      </w:pPr>
      <w:r>
        <w:separator/>
      </w:r>
    </w:p>
  </w:endnote>
  <w:endnote w:type="continuationSeparator" w:id="0">
    <w:p w14:paraId="4E8BB164" w14:textId="77777777" w:rsidR="001D47F2" w:rsidRDefault="001D47F2">
      <w:pPr>
        <w:spacing w:before="0"/>
      </w:pPr>
      <w:r>
        <w:continuationSeparator/>
      </w:r>
    </w:p>
  </w:endnote>
  <w:endnote w:type="continuationNotice" w:id="1">
    <w:p w14:paraId="74DB7CEF" w14:textId="77777777" w:rsidR="001D47F2" w:rsidRDefault="001D47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E233" w14:textId="77777777" w:rsidR="001D47F2" w:rsidRDefault="001D47F2">
      <w:pPr>
        <w:spacing w:before="0"/>
      </w:pPr>
      <w:r>
        <w:separator/>
      </w:r>
    </w:p>
  </w:footnote>
  <w:footnote w:type="continuationSeparator" w:id="0">
    <w:p w14:paraId="4901AAAF" w14:textId="77777777" w:rsidR="001D47F2" w:rsidRDefault="001D47F2">
      <w:pPr>
        <w:spacing w:before="0"/>
      </w:pPr>
      <w:r>
        <w:continuationSeparator/>
      </w:r>
    </w:p>
  </w:footnote>
  <w:footnote w:type="continuationNotice" w:id="1">
    <w:p w14:paraId="28025468" w14:textId="77777777" w:rsidR="001D47F2" w:rsidRDefault="001D47F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D2EA5"/>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7F2"/>
    <w:rsid w:val="001D4809"/>
    <w:rsid w:val="001E4CEB"/>
    <w:rsid w:val="001E5B78"/>
    <w:rsid w:val="001F103F"/>
    <w:rsid w:val="001F3CF2"/>
    <w:rsid w:val="001F69A9"/>
    <w:rsid w:val="001F774A"/>
    <w:rsid w:val="00232809"/>
    <w:rsid w:val="00243357"/>
    <w:rsid w:val="00245831"/>
    <w:rsid w:val="0024799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2F5533"/>
    <w:rsid w:val="00307BBF"/>
    <w:rsid w:val="00310634"/>
    <w:rsid w:val="0031375A"/>
    <w:rsid w:val="003169A4"/>
    <w:rsid w:val="003226D7"/>
    <w:rsid w:val="00322982"/>
    <w:rsid w:val="00330E6C"/>
    <w:rsid w:val="00337B2A"/>
    <w:rsid w:val="00345F31"/>
    <w:rsid w:val="0035593B"/>
    <w:rsid w:val="00361AA6"/>
    <w:rsid w:val="00364863"/>
    <w:rsid w:val="003738E1"/>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5B98"/>
    <w:rsid w:val="00421319"/>
    <w:rsid w:val="00421E89"/>
    <w:rsid w:val="00423595"/>
    <w:rsid w:val="004253DA"/>
    <w:rsid w:val="00425DFE"/>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216C6"/>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43B3"/>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95BFE"/>
    <w:rsid w:val="00AA161A"/>
    <w:rsid w:val="00AB0676"/>
    <w:rsid w:val="00AB07FC"/>
    <w:rsid w:val="00AB2AA8"/>
    <w:rsid w:val="00AB6C46"/>
    <w:rsid w:val="00AC5319"/>
    <w:rsid w:val="00AD0CF4"/>
    <w:rsid w:val="00AF183A"/>
    <w:rsid w:val="00AF34AA"/>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2A7"/>
    <w:rsid w:val="00CA2479"/>
    <w:rsid w:val="00CB621D"/>
    <w:rsid w:val="00CC2C3B"/>
    <w:rsid w:val="00CC37F8"/>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07F66"/>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F00057"/>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2023-01-12T13:55:00Z</cp:lastPrinted>
  <dcterms:created xsi:type="dcterms:W3CDTF">2023-01-12T13:55:00Z</dcterms:created>
  <dcterms:modified xsi:type="dcterms:W3CDTF">2023-01-12T13:59:00Z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